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2024LA01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Margherita Cisani.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BIXR/6XWSaiPoWrxk/36bPdzg==">CgMxLjAyCWguMzBqMHpsbDIIaC5namRneHMyCWguMWZvYjl0ZTgAciExMktkaWhrRjhFY2tqTTZVRlhNSUtwaGVGN2dNeTNfVjk=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