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dipartimento di Scienze Storiche, Geografiche e dell’ Antichita’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via del Vescovado, 30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35141 padova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04-05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NELL’AMBITO DEL PROGETTO PRIN 2022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nell’ambito del progetto PRIN 2022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prof. Andrea Pase.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 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JWeyyRmeBSW5oUadDt+TbFpHw==">CgMxLjAyCGguZ2pkZ3hzOAByITE1RDNiTTByOFRzaWpBdGNkYzYyWjliRTYwb1cwbklCUw==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2024-01-16T15:57:00Z</dcterms:created>
</cp:coreProperties>
</file>